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83" w:rsidRPr="00F81FF3" w:rsidRDefault="00725483" w:rsidP="00725483">
      <w:pPr>
        <w:jc w:val="center"/>
        <w:rPr>
          <w:rFonts w:ascii="Arial" w:hAnsi="Arial" w:cs="Arial"/>
          <w:smallCaps/>
          <w:sz w:val="22"/>
          <w:szCs w:val="22"/>
        </w:rPr>
      </w:pPr>
      <w:r w:rsidRPr="00F81FF3">
        <w:rPr>
          <w:rFonts w:ascii="Arial" w:hAnsi="Arial" w:cs="Arial"/>
          <w:b w:val="0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FA45577" wp14:editId="1E6F8AC1">
            <wp:simplePos x="0" y="0"/>
            <wp:positionH relativeFrom="column">
              <wp:posOffset>95250</wp:posOffset>
            </wp:positionH>
            <wp:positionV relativeFrom="paragraph">
              <wp:posOffset>-11430</wp:posOffset>
            </wp:positionV>
            <wp:extent cx="1257300" cy="1038225"/>
            <wp:effectExtent l="0" t="0" r="0" b="9525"/>
            <wp:wrapNone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483" w:rsidRPr="00F81FF3" w:rsidRDefault="00725483" w:rsidP="00725483">
      <w:pPr>
        <w:jc w:val="center"/>
        <w:rPr>
          <w:rFonts w:ascii="Arial" w:hAnsi="Arial" w:cs="Arial"/>
          <w:smallCaps/>
          <w:sz w:val="22"/>
          <w:szCs w:val="22"/>
        </w:rPr>
      </w:pPr>
    </w:p>
    <w:p w:rsidR="00725483" w:rsidRPr="00F81FF3" w:rsidRDefault="00725483" w:rsidP="00725483">
      <w:pPr>
        <w:jc w:val="center"/>
        <w:rPr>
          <w:rFonts w:ascii="Arial" w:hAnsi="Arial" w:cs="Arial"/>
          <w:smallCaps/>
          <w:sz w:val="22"/>
          <w:szCs w:val="22"/>
        </w:rPr>
      </w:pPr>
    </w:p>
    <w:p w:rsidR="00725483" w:rsidRPr="00F81FF3" w:rsidRDefault="00725483" w:rsidP="00725483">
      <w:pPr>
        <w:jc w:val="center"/>
        <w:rPr>
          <w:rFonts w:ascii="Arial" w:hAnsi="Arial" w:cs="Arial"/>
          <w:smallCaps/>
          <w:sz w:val="22"/>
          <w:szCs w:val="22"/>
        </w:rPr>
      </w:pPr>
    </w:p>
    <w:p w:rsidR="008033CC" w:rsidRPr="00F81FF3" w:rsidRDefault="008033CC" w:rsidP="00725483">
      <w:pPr>
        <w:jc w:val="center"/>
        <w:rPr>
          <w:rFonts w:ascii="Arial" w:hAnsi="Arial" w:cs="Arial"/>
          <w:smallCaps/>
          <w:sz w:val="22"/>
          <w:szCs w:val="22"/>
        </w:rPr>
      </w:pPr>
    </w:p>
    <w:p w:rsidR="00D969D7" w:rsidRPr="00F81FF3" w:rsidRDefault="00725483" w:rsidP="00725483">
      <w:pPr>
        <w:jc w:val="center"/>
        <w:rPr>
          <w:rFonts w:ascii="Arial" w:hAnsi="Arial" w:cs="Arial"/>
          <w:smallCaps/>
          <w:sz w:val="22"/>
          <w:szCs w:val="22"/>
        </w:rPr>
      </w:pPr>
      <w:r w:rsidRPr="00F81FF3">
        <w:rPr>
          <w:rFonts w:ascii="Arial" w:hAnsi="Arial" w:cs="Arial"/>
          <w:smallCaps/>
          <w:sz w:val="22"/>
          <w:szCs w:val="22"/>
        </w:rPr>
        <w:t>Per</w:t>
      </w:r>
      <w:r w:rsidR="00D969D7" w:rsidRPr="00F81FF3">
        <w:rPr>
          <w:rFonts w:ascii="Arial" w:hAnsi="Arial" w:cs="Arial"/>
          <w:smallCaps/>
          <w:sz w:val="22"/>
          <w:szCs w:val="22"/>
        </w:rPr>
        <w:t>son Specification</w:t>
      </w:r>
    </w:p>
    <w:p w:rsidR="008033CC" w:rsidRPr="00F81FF3" w:rsidRDefault="008033CC" w:rsidP="00725483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D969D7" w:rsidRPr="00F81FF3" w:rsidRDefault="00D969D7" w:rsidP="00D969D7">
      <w:pPr>
        <w:rPr>
          <w:rFonts w:ascii="Arial" w:hAnsi="Arial" w:cs="Arial"/>
          <w:smallCaps/>
          <w:sz w:val="22"/>
          <w:szCs w:val="22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3169"/>
        <w:gridCol w:w="250"/>
        <w:gridCol w:w="1146"/>
        <w:gridCol w:w="4201"/>
      </w:tblGrid>
      <w:tr w:rsidR="00D969D7" w:rsidRPr="00F81FF3" w:rsidTr="00323641">
        <w:trPr>
          <w:trHeight w:val="591"/>
          <w:jc w:val="center"/>
        </w:trPr>
        <w:tc>
          <w:tcPr>
            <w:tcW w:w="1468" w:type="dxa"/>
          </w:tcPr>
          <w:p w:rsidR="00D969D7" w:rsidRPr="00F81FF3" w:rsidRDefault="00D969D7" w:rsidP="001E05BF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3169" w:type="dxa"/>
          </w:tcPr>
          <w:p w:rsidR="00D969D7" w:rsidRPr="00D2590F" w:rsidRDefault="00D2590F" w:rsidP="001E05BF">
            <w:pPr>
              <w:rPr>
                <w:rFonts w:asciiTheme="majorHAnsi" w:hAnsiTheme="majorHAnsi" w:cs="Arial"/>
                <w:smallCaps/>
                <w:sz w:val="22"/>
                <w:szCs w:val="22"/>
              </w:rPr>
            </w:pPr>
            <w:r>
              <w:rPr>
                <w:rFonts w:asciiTheme="majorHAnsi" w:hAnsiTheme="majorHAnsi" w:cs="Arial"/>
                <w:smallCaps/>
                <w:sz w:val="22"/>
                <w:szCs w:val="22"/>
              </w:rPr>
              <w:t>Schools Engagement Coordinator</w:t>
            </w:r>
          </w:p>
        </w:tc>
        <w:tc>
          <w:tcPr>
            <w:tcW w:w="250" w:type="dxa"/>
            <w:shd w:val="clear" w:color="auto" w:fill="F3F3F3"/>
          </w:tcPr>
          <w:p w:rsidR="00D969D7" w:rsidRPr="00F81FF3" w:rsidRDefault="00D969D7" w:rsidP="001E05BF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146" w:type="dxa"/>
          </w:tcPr>
          <w:p w:rsidR="00D969D7" w:rsidRPr="00F81FF3" w:rsidRDefault="00D969D7" w:rsidP="001E05BF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</w:p>
        </w:tc>
        <w:tc>
          <w:tcPr>
            <w:tcW w:w="4201" w:type="dxa"/>
          </w:tcPr>
          <w:p w:rsidR="00D969D7" w:rsidRPr="00F81FF3" w:rsidRDefault="00D2590F" w:rsidP="001E05BF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Theme="majorHAnsi" w:hAnsiTheme="majorHAnsi" w:cs="Arial"/>
                <w:smallCaps/>
                <w:sz w:val="22"/>
                <w:szCs w:val="22"/>
              </w:rPr>
              <w:t>M</w:t>
            </w:r>
            <w:r w:rsidR="00AC1DC8" w:rsidRPr="00D2590F">
              <w:rPr>
                <w:rFonts w:asciiTheme="majorHAnsi" w:hAnsiTheme="majorHAnsi" w:cs="Arial"/>
                <w:smallCaps/>
                <w:sz w:val="22"/>
                <w:szCs w:val="22"/>
              </w:rPr>
              <w:t>arketing</w:t>
            </w:r>
            <w:r>
              <w:rPr>
                <w:rFonts w:asciiTheme="majorHAnsi" w:hAnsiTheme="majorHAnsi" w:cs="Arial"/>
                <w:smallCaps/>
                <w:sz w:val="22"/>
                <w:szCs w:val="22"/>
              </w:rPr>
              <w:t xml:space="preserve"> And Schools Engagement</w:t>
            </w:r>
          </w:p>
        </w:tc>
      </w:tr>
      <w:tr w:rsidR="00D969D7" w:rsidRPr="00F81FF3" w:rsidTr="00323641">
        <w:trPr>
          <w:trHeight w:val="385"/>
          <w:jc w:val="center"/>
        </w:trPr>
        <w:tc>
          <w:tcPr>
            <w:tcW w:w="1468" w:type="dxa"/>
          </w:tcPr>
          <w:p w:rsidR="00D969D7" w:rsidRPr="00F81FF3" w:rsidRDefault="00D969D7" w:rsidP="001E05BF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3169" w:type="dxa"/>
          </w:tcPr>
          <w:p w:rsidR="00D969D7" w:rsidRPr="00F81FF3" w:rsidRDefault="00D10D93" w:rsidP="00981E4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PO1</w:t>
            </w:r>
          </w:p>
        </w:tc>
        <w:tc>
          <w:tcPr>
            <w:tcW w:w="250" w:type="dxa"/>
            <w:shd w:val="clear" w:color="auto" w:fill="F3F3F3"/>
          </w:tcPr>
          <w:p w:rsidR="00D969D7" w:rsidRPr="00F81FF3" w:rsidRDefault="00D969D7" w:rsidP="001E05BF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146" w:type="dxa"/>
          </w:tcPr>
          <w:p w:rsidR="00D969D7" w:rsidRPr="00F81FF3" w:rsidRDefault="00D969D7" w:rsidP="001E05BF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4201" w:type="dxa"/>
          </w:tcPr>
          <w:p w:rsidR="00D969D7" w:rsidRPr="00F81FF3" w:rsidRDefault="00D2590F" w:rsidP="001E05BF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162-23</w:t>
            </w:r>
          </w:p>
        </w:tc>
      </w:tr>
    </w:tbl>
    <w:p w:rsidR="00D969D7" w:rsidRPr="00F81FF3" w:rsidRDefault="00D969D7" w:rsidP="00D969D7">
      <w:pPr>
        <w:rPr>
          <w:rFonts w:ascii="Arial" w:hAnsi="Arial" w:cs="Arial"/>
          <w:smallCaps/>
          <w:sz w:val="22"/>
          <w:szCs w:val="22"/>
        </w:rPr>
      </w:pPr>
    </w:p>
    <w:p w:rsidR="00D969D7" w:rsidRPr="00F81FF3" w:rsidRDefault="00D969D7" w:rsidP="00D969D7">
      <w:pPr>
        <w:rPr>
          <w:rFonts w:ascii="Arial" w:hAnsi="Arial" w:cs="Arial"/>
          <w:smallCaps/>
          <w:sz w:val="22"/>
          <w:szCs w:val="22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420"/>
        <w:gridCol w:w="2142"/>
      </w:tblGrid>
      <w:tr w:rsidR="00844013" w:rsidRPr="00F81FF3" w:rsidTr="00323641">
        <w:trPr>
          <w:jc w:val="center"/>
        </w:trPr>
        <w:tc>
          <w:tcPr>
            <w:tcW w:w="6768" w:type="dxa"/>
            <w:shd w:val="clear" w:color="auto" w:fill="FFFF99"/>
            <w:vAlign w:val="center"/>
          </w:tcPr>
          <w:p w:rsidR="00844013" w:rsidRPr="00F81FF3" w:rsidRDefault="00844013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Education / Training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844013" w:rsidRPr="00F81FF3" w:rsidRDefault="00844013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Criteria Essential (E)</w:t>
            </w:r>
          </w:p>
          <w:p w:rsidR="00844013" w:rsidRPr="00F81FF3" w:rsidRDefault="00844013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Desirable (D)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CF6A99" w:rsidRPr="00F81FF3" w:rsidRDefault="00CF6A99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844013" w:rsidRPr="00F81FF3" w:rsidRDefault="00844013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Measured By</w:t>
            </w:r>
          </w:p>
          <w:p w:rsidR="00844013" w:rsidRPr="00F81FF3" w:rsidRDefault="00844013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Interview (I)</w:t>
            </w:r>
          </w:p>
          <w:p w:rsidR="00844013" w:rsidRPr="00F81FF3" w:rsidRDefault="00844013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Application (AF)</w:t>
            </w:r>
          </w:p>
          <w:p w:rsidR="00844013" w:rsidRPr="00F81FF3" w:rsidRDefault="00F94A1F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INTERVIEW TASK (T)</w:t>
            </w:r>
          </w:p>
          <w:p w:rsidR="00F94A1F" w:rsidRPr="00F81FF3" w:rsidRDefault="00F94A1F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Presentation (P)</w:t>
            </w:r>
          </w:p>
        </w:tc>
      </w:tr>
      <w:tr w:rsidR="00D969D7" w:rsidRPr="00F81FF3" w:rsidTr="00323641">
        <w:trPr>
          <w:trHeight w:val="925"/>
          <w:jc w:val="center"/>
        </w:trPr>
        <w:tc>
          <w:tcPr>
            <w:tcW w:w="6768" w:type="dxa"/>
            <w:tcBorders>
              <w:bottom w:val="single" w:sz="4" w:space="0" w:color="auto"/>
            </w:tcBorders>
          </w:tcPr>
          <w:p w:rsidR="00D969D7" w:rsidRPr="00F81FF3" w:rsidRDefault="00AC1DC8" w:rsidP="00D969D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F81FF3">
              <w:rPr>
                <w:rFonts w:ascii="Arial" w:hAnsi="Arial" w:cs="Arial"/>
                <w:b w:val="0"/>
                <w:sz w:val="22"/>
                <w:szCs w:val="22"/>
              </w:rPr>
              <w:t>Level 2 English and Maths at Grade C or above</w:t>
            </w:r>
          </w:p>
          <w:p w:rsidR="00907512" w:rsidRPr="00F81FF3" w:rsidRDefault="00907512" w:rsidP="00D969D7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969D7" w:rsidRPr="00F81FF3" w:rsidRDefault="00DF7CF5" w:rsidP="00D10D9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</w:t>
            </w:r>
            <w:r w:rsidR="00D10D93" w:rsidRPr="00F81FF3">
              <w:rPr>
                <w:rFonts w:ascii="Arial" w:hAnsi="Arial" w:cs="Arial"/>
                <w:b w:val="0"/>
                <w:sz w:val="22"/>
                <w:szCs w:val="22"/>
              </w:rPr>
              <w:t xml:space="preserve">old </w:t>
            </w:r>
            <w:r w:rsidR="006D01CF" w:rsidRPr="006D01CF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="00D10D93" w:rsidRPr="006D01CF">
              <w:rPr>
                <w:rFonts w:ascii="Arial" w:hAnsi="Arial" w:cs="Arial"/>
                <w:b w:val="0"/>
                <w:sz w:val="22"/>
                <w:szCs w:val="22"/>
              </w:rPr>
              <w:t xml:space="preserve"> d</w:t>
            </w:r>
            <w:r w:rsidR="00D10D93" w:rsidRPr="00F81FF3">
              <w:rPr>
                <w:rFonts w:ascii="Arial" w:hAnsi="Arial" w:cs="Arial"/>
                <w:b w:val="0"/>
                <w:sz w:val="22"/>
                <w:szCs w:val="22"/>
              </w:rPr>
              <w:t>egree or equivalent</w:t>
            </w:r>
          </w:p>
          <w:p w:rsidR="00AF23ED" w:rsidRPr="00F81FF3" w:rsidRDefault="00AF23ED" w:rsidP="00D10D93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969D7" w:rsidRPr="00F81FF3" w:rsidRDefault="00AC1DC8" w:rsidP="00AA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07512" w:rsidRPr="00F81FF3" w:rsidRDefault="00907512" w:rsidP="00AA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7512" w:rsidRPr="00F81FF3" w:rsidRDefault="00DF7CF5" w:rsidP="00AA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D969D7" w:rsidRPr="00F81FF3" w:rsidRDefault="00AC1DC8" w:rsidP="00AA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>AF</w:t>
            </w:r>
          </w:p>
          <w:p w:rsidR="00907512" w:rsidRPr="00F81FF3" w:rsidRDefault="00907512" w:rsidP="00AA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7512" w:rsidRPr="00F81FF3" w:rsidRDefault="00907512" w:rsidP="00AA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>AF</w:t>
            </w:r>
          </w:p>
        </w:tc>
      </w:tr>
      <w:tr w:rsidR="00844013" w:rsidRPr="00F81FF3" w:rsidTr="00323641">
        <w:trPr>
          <w:jc w:val="center"/>
        </w:trPr>
        <w:tc>
          <w:tcPr>
            <w:tcW w:w="6768" w:type="dxa"/>
            <w:shd w:val="clear" w:color="auto" w:fill="FFFF99"/>
            <w:vAlign w:val="center"/>
          </w:tcPr>
          <w:p w:rsidR="00844013" w:rsidRPr="00F81FF3" w:rsidRDefault="00844013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Relevant Experience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844013" w:rsidRPr="00F81FF3" w:rsidRDefault="00844013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E / D</w:t>
            </w:r>
          </w:p>
          <w:p w:rsidR="00AE0094" w:rsidRPr="00F81FF3" w:rsidRDefault="00AE0094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Essential (E)</w:t>
            </w:r>
          </w:p>
          <w:p w:rsidR="00AE0094" w:rsidRPr="00F81FF3" w:rsidRDefault="00AE0094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Desirable (D)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CF6A99" w:rsidRPr="00F81FF3" w:rsidRDefault="00CF6A99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844013" w:rsidRPr="00F81FF3" w:rsidRDefault="00844013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Measured By</w:t>
            </w:r>
          </w:p>
          <w:p w:rsidR="00AE0094" w:rsidRPr="00F81FF3" w:rsidRDefault="00AE0094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Interview (I)</w:t>
            </w:r>
          </w:p>
          <w:p w:rsidR="00AE0094" w:rsidRPr="00F81FF3" w:rsidRDefault="00AE0094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Application (AF)</w:t>
            </w:r>
          </w:p>
          <w:p w:rsidR="00AE0094" w:rsidRPr="00F81FF3" w:rsidRDefault="00AE0094" w:rsidP="00F75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9D7" w:rsidRPr="00F81FF3" w:rsidTr="00323641">
        <w:trPr>
          <w:jc w:val="center"/>
        </w:trPr>
        <w:tc>
          <w:tcPr>
            <w:tcW w:w="6768" w:type="dxa"/>
            <w:tcBorders>
              <w:bottom w:val="single" w:sz="4" w:space="0" w:color="auto"/>
            </w:tcBorders>
          </w:tcPr>
          <w:p w:rsidR="00C4677F" w:rsidRPr="00F81FF3" w:rsidRDefault="00D10D93" w:rsidP="006D01CF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1FF3">
              <w:rPr>
                <w:rFonts w:ascii="Arial" w:hAnsi="Arial" w:cs="Arial"/>
                <w:b w:val="0"/>
                <w:sz w:val="22"/>
                <w:szCs w:val="22"/>
              </w:rPr>
              <w:t>Experience of establishing and managing relationships with staff in schools</w:t>
            </w:r>
            <w:r w:rsidR="00D35C30" w:rsidRPr="00F81FF3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F81FF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35C30" w:rsidRPr="00F81FF3">
              <w:rPr>
                <w:rFonts w:ascii="Arial" w:hAnsi="Arial" w:cs="Arial"/>
                <w:b w:val="0"/>
                <w:sz w:val="22"/>
                <w:szCs w:val="22"/>
              </w:rPr>
              <w:t>educational support settings</w:t>
            </w:r>
            <w:r w:rsidR="00A12755" w:rsidRPr="00F81FF3">
              <w:rPr>
                <w:rFonts w:ascii="Arial" w:hAnsi="Arial" w:cs="Arial"/>
                <w:b w:val="0"/>
                <w:sz w:val="22"/>
                <w:szCs w:val="22"/>
              </w:rPr>
              <w:t>, parents and carers</w:t>
            </w:r>
            <w:r w:rsidR="00D35C30" w:rsidRPr="00F81FF3">
              <w:rPr>
                <w:rFonts w:ascii="Arial" w:hAnsi="Arial" w:cs="Arial"/>
                <w:b w:val="0"/>
                <w:sz w:val="22"/>
                <w:szCs w:val="22"/>
              </w:rPr>
              <w:t xml:space="preserve"> and relevant stakeholders</w:t>
            </w:r>
          </w:p>
          <w:p w:rsidR="00D10D93" w:rsidRPr="00F81FF3" w:rsidRDefault="00D10D93" w:rsidP="006D01CF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10D93" w:rsidRPr="00F81FF3" w:rsidRDefault="00D10D93" w:rsidP="006D01CF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1FF3">
              <w:rPr>
                <w:rFonts w:ascii="Arial" w:hAnsi="Arial" w:cs="Arial"/>
                <w:b w:val="0"/>
                <w:sz w:val="22"/>
                <w:szCs w:val="22"/>
              </w:rPr>
              <w:t xml:space="preserve">Experience of line managing </w:t>
            </w:r>
            <w:r w:rsidR="00A12755" w:rsidRPr="00F81FF3">
              <w:rPr>
                <w:rFonts w:ascii="Arial" w:hAnsi="Arial" w:cs="Arial"/>
                <w:b w:val="0"/>
                <w:sz w:val="22"/>
                <w:szCs w:val="22"/>
              </w:rPr>
              <w:t xml:space="preserve">and developing staff </w:t>
            </w:r>
            <w:r w:rsidRPr="00F81FF3">
              <w:rPr>
                <w:rFonts w:ascii="Arial" w:hAnsi="Arial" w:cs="Arial"/>
                <w:b w:val="0"/>
                <w:sz w:val="22"/>
                <w:szCs w:val="22"/>
              </w:rPr>
              <w:t>in a professional setting</w:t>
            </w:r>
          </w:p>
          <w:p w:rsidR="00A12755" w:rsidRPr="00F81FF3" w:rsidRDefault="00A12755" w:rsidP="006D01CF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10D93" w:rsidRPr="00F81FF3" w:rsidRDefault="00D10D93" w:rsidP="006D01CF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1FF3">
              <w:rPr>
                <w:rFonts w:ascii="Arial" w:hAnsi="Arial" w:cs="Arial"/>
                <w:b w:val="0"/>
                <w:sz w:val="22"/>
                <w:szCs w:val="22"/>
              </w:rPr>
              <w:t>Experience of</w:t>
            </w:r>
            <w:r w:rsidR="00284D5A" w:rsidRPr="00F81FF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12755" w:rsidRPr="00F81FF3">
              <w:rPr>
                <w:rFonts w:ascii="Arial" w:hAnsi="Arial" w:cs="Arial"/>
                <w:b w:val="0"/>
                <w:sz w:val="22"/>
                <w:szCs w:val="22"/>
              </w:rPr>
              <w:t>the implementation, monitoring and evaluation of plans linked to strategies</w:t>
            </w:r>
          </w:p>
          <w:p w:rsidR="00A12755" w:rsidRPr="00F81FF3" w:rsidRDefault="00A12755" w:rsidP="006D01CF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12755" w:rsidRPr="00F81FF3" w:rsidRDefault="00A12755" w:rsidP="006D01CF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1FF3">
              <w:rPr>
                <w:rFonts w:ascii="Arial" w:hAnsi="Arial" w:cs="Arial"/>
                <w:b w:val="0"/>
                <w:sz w:val="22"/>
                <w:szCs w:val="22"/>
              </w:rPr>
              <w:t xml:space="preserve">Experience of report writing and presenting </w:t>
            </w:r>
            <w:r w:rsidR="000A64B6" w:rsidRPr="00F81FF3">
              <w:rPr>
                <w:rFonts w:ascii="Arial" w:hAnsi="Arial" w:cs="Arial"/>
                <w:b w:val="0"/>
                <w:sz w:val="22"/>
                <w:szCs w:val="22"/>
              </w:rPr>
              <w:t xml:space="preserve">information to </w:t>
            </w:r>
            <w:r w:rsidRPr="00F81FF3">
              <w:rPr>
                <w:rFonts w:ascii="Arial" w:hAnsi="Arial" w:cs="Arial"/>
                <w:b w:val="0"/>
                <w:sz w:val="22"/>
                <w:szCs w:val="22"/>
              </w:rPr>
              <w:t>management</w:t>
            </w:r>
            <w:r w:rsidR="000A64B6" w:rsidRPr="00F81FF3">
              <w:rPr>
                <w:rFonts w:ascii="Arial" w:hAnsi="Arial" w:cs="Arial"/>
                <w:b w:val="0"/>
                <w:sz w:val="22"/>
                <w:szCs w:val="22"/>
              </w:rPr>
              <w:t xml:space="preserve"> groups</w:t>
            </w:r>
          </w:p>
          <w:p w:rsidR="00D10D93" w:rsidRPr="00F81FF3" w:rsidRDefault="00D10D93" w:rsidP="006D01CF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10D93" w:rsidRPr="00F81FF3" w:rsidRDefault="00D10D93" w:rsidP="006D01CF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1FF3">
              <w:rPr>
                <w:rFonts w:ascii="Arial" w:hAnsi="Arial" w:cs="Arial"/>
                <w:b w:val="0"/>
                <w:sz w:val="22"/>
                <w:szCs w:val="22"/>
              </w:rPr>
              <w:t>Experience of working with and making presentations to groups of school pupils</w:t>
            </w:r>
            <w:r w:rsidR="00D35C30" w:rsidRPr="00F81FF3">
              <w:rPr>
                <w:rFonts w:ascii="Arial" w:hAnsi="Arial" w:cs="Arial"/>
                <w:b w:val="0"/>
                <w:sz w:val="22"/>
                <w:szCs w:val="22"/>
              </w:rPr>
              <w:t>, teachers, support staff and stakeholders</w:t>
            </w:r>
          </w:p>
          <w:p w:rsidR="002E39B1" w:rsidRPr="00F81FF3" w:rsidRDefault="002E39B1" w:rsidP="006D01CF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39B1" w:rsidRPr="00F81FF3" w:rsidRDefault="002E39B1" w:rsidP="006D01CF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1FF3">
              <w:rPr>
                <w:rFonts w:ascii="Arial" w:hAnsi="Arial" w:cs="Arial"/>
                <w:b w:val="0"/>
                <w:sz w:val="22"/>
                <w:szCs w:val="22"/>
              </w:rPr>
              <w:t>Experience of coordinating events</w:t>
            </w:r>
            <w:r w:rsidR="00A12755" w:rsidRPr="00F81FF3">
              <w:rPr>
                <w:rFonts w:ascii="Arial" w:hAnsi="Arial" w:cs="Arial"/>
                <w:b w:val="0"/>
                <w:sz w:val="22"/>
                <w:szCs w:val="22"/>
              </w:rPr>
              <w:t xml:space="preserve"> and providing high levels of customer service</w:t>
            </w:r>
          </w:p>
          <w:p w:rsidR="00AF23ED" w:rsidRPr="00F81FF3" w:rsidRDefault="00AF23ED" w:rsidP="00D35C3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05C06" w:rsidRPr="00F81FF3" w:rsidRDefault="00DD351F" w:rsidP="00AA5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D351F" w:rsidRPr="00F81FF3" w:rsidRDefault="00DD351F" w:rsidP="00AA5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351F" w:rsidRPr="00F81FF3" w:rsidRDefault="00DD351F" w:rsidP="00AA5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2755" w:rsidRPr="00F81FF3" w:rsidRDefault="00A12755" w:rsidP="00145F41">
            <w:pPr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DD351F" w:rsidRPr="00F81FF3" w:rsidRDefault="00A12755" w:rsidP="00145F41">
            <w:pPr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D351F" w:rsidRPr="00F81FF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D351F" w:rsidRPr="00F81FF3" w:rsidRDefault="00DD351F" w:rsidP="00AA5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2755" w:rsidRPr="00F81FF3" w:rsidRDefault="00A12755" w:rsidP="00AA5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351F" w:rsidRPr="00F81FF3" w:rsidRDefault="006D01CF" w:rsidP="006D0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0A64B6" w:rsidRPr="00F81FF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D351F" w:rsidRPr="00F81FF3" w:rsidRDefault="00DD351F" w:rsidP="00AA5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2755" w:rsidRPr="00F81FF3" w:rsidRDefault="00964A04" w:rsidP="00964A04">
            <w:pPr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A12755" w:rsidRPr="00F81FF3" w:rsidRDefault="00A12755" w:rsidP="00964A04">
            <w:pPr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0A64B6" w:rsidRPr="00F81FF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0A64B6" w:rsidRPr="00F81FF3" w:rsidRDefault="00A12755" w:rsidP="00964A04">
            <w:pPr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0A64B6" w:rsidRPr="00F81FF3" w:rsidRDefault="000A64B6" w:rsidP="00964A04">
            <w:pPr>
              <w:rPr>
                <w:rFonts w:ascii="Arial" w:hAnsi="Arial" w:cs="Arial"/>
                <w:sz w:val="22"/>
                <w:szCs w:val="22"/>
              </w:rPr>
            </w:pPr>
          </w:p>
          <w:p w:rsidR="00D10D93" w:rsidRPr="00F81FF3" w:rsidRDefault="000A64B6" w:rsidP="00964A04">
            <w:pPr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10D93" w:rsidRPr="00F81FF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C039A" w:rsidRPr="00F81FF3" w:rsidRDefault="008C039A" w:rsidP="00AA5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4D5A" w:rsidRPr="00F81FF3" w:rsidRDefault="00284D5A" w:rsidP="00AA5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4D5A" w:rsidRPr="00F81FF3" w:rsidRDefault="00964A04" w:rsidP="00AA5F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D969D7" w:rsidRPr="00F81FF3" w:rsidRDefault="00DD351F" w:rsidP="001E0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>AF/I</w:t>
            </w:r>
          </w:p>
          <w:p w:rsidR="00DD351F" w:rsidRPr="00F81FF3" w:rsidRDefault="00DD351F" w:rsidP="001E0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351F" w:rsidRPr="00F81FF3" w:rsidRDefault="00DD351F" w:rsidP="001E0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2755" w:rsidRPr="00F81FF3" w:rsidRDefault="00A12755" w:rsidP="00A12755">
            <w:pPr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  <w:p w:rsidR="00DD351F" w:rsidRPr="00F81FF3" w:rsidRDefault="00A12755" w:rsidP="00A12755">
            <w:pPr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DD351F" w:rsidRPr="00F81FF3">
              <w:rPr>
                <w:rFonts w:ascii="Arial" w:hAnsi="Arial" w:cs="Arial"/>
                <w:sz w:val="22"/>
                <w:szCs w:val="22"/>
              </w:rPr>
              <w:t>AF</w:t>
            </w:r>
          </w:p>
          <w:p w:rsidR="00DD351F" w:rsidRPr="00F81FF3" w:rsidRDefault="00DD351F" w:rsidP="001E0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2755" w:rsidRPr="00F81FF3" w:rsidRDefault="00A12755" w:rsidP="001E0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351F" w:rsidRPr="00F81FF3" w:rsidRDefault="00284D5A" w:rsidP="001E0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>AF/I</w:t>
            </w:r>
          </w:p>
          <w:p w:rsidR="00964A04" w:rsidRPr="00F81FF3" w:rsidRDefault="00964A04" w:rsidP="00964A04">
            <w:pPr>
              <w:rPr>
                <w:rFonts w:ascii="Arial" w:hAnsi="Arial" w:cs="Arial"/>
                <w:sz w:val="22"/>
                <w:szCs w:val="22"/>
              </w:rPr>
            </w:pPr>
          </w:p>
          <w:p w:rsidR="00A12755" w:rsidRPr="00F81FF3" w:rsidRDefault="00964A04" w:rsidP="00964A04">
            <w:pPr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A12755" w:rsidRPr="00F81FF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A64B6" w:rsidRPr="00F81FF3" w:rsidRDefault="00A12755" w:rsidP="000A64B6">
            <w:pPr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0A64B6" w:rsidRPr="00F81FF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A12755" w:rsidRPr="00F81FF3" w:rsidRDefault="00A12755" w:rsidP="00964A0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4B6" w:rsidRPr="00F81FF3" w:rsidRDefault="00A12755" w:rsidP="00964A04">
            <w:pPr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970194" w:rsidRPr="00F81FF3" w:rsidRDefault="000A64B6" w:rsidP="00964A04">
            <w:pPr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A12755" w:rsidRPr="00F81F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D93" w:rsidRPr="00F81FF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284D5A" w:rsidRPr="00F81FF3" w:rsidRDefault="00284D5A" w:rsidP="0037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4D5A" w:rsidRPr="00F81FF3" w:rsidRDefault="00284D5A" w:rsidP="0037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4D5A" w:rsidRPr="00F81FF3" w:rsidRDefault="00964A04" w:rsidP="0037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844013" w:rsidRPr="00F81FF3" w:rsidTr="00323641">
        <w:trPr>
          <w:jc w:val="center"/>
        </w:trPr>
        <w:tc>
          <w:tcPr>
            <w:tcW w:w="6768" w:type="dxa"/>
            <w:shd w:val="clear" w:color="auto" w:fill="FFFF99"/>
            <w:vAlign w:val="center"/>
          </w:tcPr>
          <w:p w:rsidR="00844013" w:rsidRPr="00F81FF3" w:rsidRDefault="00844013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Relevant Knowledge/ Skills &amp; Aptitudes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F678E0" w:rsidRPr="00F81FF3" w:rsidRDefault="00F678E0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Essential (E)</w:t>
            </w:r>
          </w:p>
          <w:p w:rsidR="00F678E0" w:rsidRPr="00F81FF3" w:rsidRDefault="00F678E0" w:rsidP="00F75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Desirable (D)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CF6A99" w:rsidRPr="00F81FF3" w:rsidRDefault="00CF6A99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844013" w:rsidRPr="00F81FF3" w:rsidRDefault="00844013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Measured By</w:t>
            </w:r>
          </w:p>
          <w:p w:rsidR="00AE0094" w:rsidRPr="00F81FF3" w:rsidRDefault="00AE0094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Interview (I)</w:t>
            </w:r>
          </w:p>
          <w:p w:rsidR="00AE0094" w:rsidRPr="00F81FF3" w:rsidRDefault="00AE0094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Application (AF)</w:t>
            </w:r>
          </w:p>
          <w:p w:rsidR="00AE0094" w:rsidRPr="00F81FF3" w:rsidRDefault="00AE0094" w:rsidP="00F75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9D7" w:rsidRPr="00F81FF3" w:rsidTr="00323641">
        <w:trPr>
          <w:jc w:val="center"/>
        </w:trPr>
        <w:tc>
          <w:tcPr>
            <w:tcW w:w="6768" w:type="dxa"/>
            <w:tcBorders>
              <w:bottom w:val="single" w:sz="4" w:space="0" w:color="auto"/>
            </w:tcBorders>
          </w:tcPr>
          <w:p w:rsidR="00284D5A" w:rsidRDefault="00284D5A" w:rsidP="006D01CF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6D01CF">
              <w:rPr>
                <w:rFonts w:ascii="Arial" w:hAnsi="Arial" w:cs="Arial"/>
                <w:b w:val="0"/>
                <w:sz w:val="22"/>
                <w:szCs w:val="22"/>
              </w:rPr>
              <w:t>Excellent oral and written communication skills including the ability to convey complex information with clarity to a range of audiences</w:t>
            </w:r>
          </w:p>
          <w:p w:rsidR="006D01CF" w:rsidRPr="006D01CF" w:rsidRDefault="006D01CF" w:rsidP="006D01CF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84D5A" w:rsidRPr="006D01CF" w:rsidRDefault="00284D5A" w:rsidP="006D01CF">
            <w:pPr>
              <w:spacing w:after="240"/>
              <w:ind w:left="5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D01CF">
              <w:rPr>
                <w:rFonts w:ascii="Arial" w:hAnsi="Arial" w:cs="Arial"/>
                <w:b w:val="0"/>
                <w:sz w:val="22"/>
                <w:szCs w:val="22"/>
              </w:rPr>
              <w:t xml:space="preserve">Excellent networking and interpersonal skills with proven ability to identify relevant stakeholders, engaged with others, build and </w:t>
            </w:r>
            <w:r w:rsidRPr="006D01C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maintain appropriate communication channels with key contacts and interested parties</w:t>
            </w:r>
          </w:p>
          <w:p w:rsidR="00284D5A" w:rsidRPr="006D01CF" w:rsidRDefault="00284D5A" w:rsidP="006D01CF">
            <w:pPr>
              <w:spacing w:after="20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D01CF">
              <w:rPr>
                <w:rFonts w:ascii="Arial" w:hAnsi="Arial" w:cs="Arial"/>
                <w:b w:val="0"/>
                <w:sz w:val="22"/>
                <w:szCs w:val="22"/>
              </w:rPr>
              <w:t>Proven organisational skills including ability to plan projects/events from inception, monitor and drive progress, coordinate the work of others, identify and mitigate against risk, and ensure completion to time and on budget</w:t>
            </w:r>
          </w:p>
          <w:p w:rsidR="00284D5A" w:rsidRPr="006D01CF" w:rsidRDefault="00284D5A" w:rsidP="006D01CF">
            <w:pPr>
              <w:spacing w:after="20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D01CF">
              <w:rPr>
                <w:rFonts w:ascii="Arial" w:hAnsi="Arial" w:cs="Arial"/>
                <w:b w:val="0"/>
                <w:sz w:val="22"/>
                <w:szCs w:val="22"/>
              </w:rPr>
              <w:t>Ability to communicate with and influence a wide range of stakeholders with a focus on diplomacy and target delivery</w:t>
            </w:r>
          </w:p>
          <w:p w:rsidR="00284D5A" w:rsidRPr="006D01CF" w:rsidRDefault="00284D5A" w:rsidP="006D01CF">
            <w:pPr>
              <w:spacing w:after="20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D01CF">
              <w:rPr>
                <w:rFonts w:ascii="Arial" w:hAnsi="Arial" w:cs="Arial"/>
                <w:b w:val="0"/>
                <w:sz w:val="22"/>
                <w:szCs w:val="22"/>
              </w:rPr>
              <w:t>Ability to work in a team, working flexibly and supporting each other to deliver team goals</w:t>
            </w:r>
          </w:p>
          <w:p w:rsidR="00284D5A" w:rsidRPr="006D01CF" w:rsidRDefault="00284D5A" w:rsidP="006D01CF">
            <w:pPr>
              <w:spacing w:after="20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D01CF">
              <w:rPr>
                <w:rFonts w:ascii="Arial" w:hAnsi="Arial" w:cs="Arial"/>
                <w:b w:val="0"/>
                <w:sz w:val="22"/>
                <w:szCs w:val="22"/>
              </w:rPr>
              <w:t>Ability to work autonomously, organising, prioritising and taking personal responsibility for own work and deadlines</w:t>
            </w:r>
          </w:p>
          <w:p w:rsidR="009D42E8" w:rsidRPr="006D01CF" w:rsidRDefault="00284D5A" w:rsidP="006D01CF">
            <w:pPr>
              <w:spacing w:after="20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D01CF">
              <w:rPr>
                <w:rFonts w:ascii="Arial" w:hAnsi="Arial" w:cs="Arial"/>
                <w:b w:val="0"/>
                <w:sz w:val="22"/>
                <w:szCs w:val="22"/>
              </w:rPr>
              <w:t>Excellent interpersonal skills with proven ability to engage others, building and maintaining positive working relationships to support collaborative working</w:t>
            </w:r>
          </w:p>
          <w:p w:rsidR="009D42E8" w:rsidRPr="006D01CF" w:rsidRDefault="009D42E8" w:rsidP="006D01CF">
            <w:pPr>
              <w:spacing w:after="20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D01CF">
              <w:rPr>
                <w:rFonts w:ascii="Arial" w:hAnsi="Arial" w:cs="Arial"/>
                <w:b w:val="0"/>
                <w:sz w:val="22"/>
                <w:szCs w:val="22"/>
              </w:rPr>
              <w:t xml:space="preserve">Understanding of the </w:t>
            </w:r>
            <w:r w:rsidR="000A64B6" w:rsidRPr="006D01CF">
              <w:rPr>
                <w:rFonts w:ascii="Arial" w:hAnsi="Arial" w:cs="Arial"/>
                <w:b w:val="0"/>
                <w:sz w:val="22"/>
                <w:szCs w:val="22"/>
              </w:rPr>
              <w:t xml:space="preserve">educational sector including Apprenticeships, T Levels, </w:t>
            </w:r>
            <w:r w:rsidR="00F94A1F" w:rsidRPr="006D01CF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="000A64B6" w:rsidRPr="006D01CF">
              <w:rPr>
                <w:rFonts w:ascii="Arial" w:hAnsi="Arial" w:cs="Arial"/>
                <w:b w:val="0"/>
                <w:sz w:val="22"/>
                <w:szCs w:val="22"/>
              </w:rPr>
              <w:t xml:space="preserve">tudy </w:t>
            </w:r>
            <w:r w:rsidR="00F94A1F" w:rsidRPr="006D01CF"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="000A64B6" w:rsidRPr="006D01CF">
              <w:rPr>
                <w:rFonts w:ascii="Arial" w:hAnsi="Arial" w:cs="Arial"/>
                <w:b w:val="0"/>
                <w:sz w:val="22"/>
                <w:szCs w:val="22"/>
              </w:rPr>
              <w:t xml:space="preserve">rogrammes and </w:t>
            </w:r>
            <w:r w:rsidR="00F94A1F" w:rsidRPr="006D01CF">
              <w:rPr>
                <w:rFonts w:ascii="Arial" w:hAnsi="Arial" w:cs="Arial"/>
                <w:b w:val="0"/>
                <w:sz w:val="22"/>
                <w:szCs w:val="22"/>
              </w:rPr>
              <w:t>H</w:t>
            </w:r>
            <w:r w:rsidR="000A64B6" w:rsidRPr="006D01CF">
              <w:rPr>
                <w:rFonts w:ascii="Arial" w:hAnsi="Arial" w:cs="Arial"/>
                <w:b w:val="0"/>
                <w:sz w:val="22"/>
                <w:szCs w:val="22"/>
              </w:rPr>
              <w:t xml:space="preserve">igher </w:t>
            </w:r>
            <w:r w:rsidR="00F94A1F" w:rsidRPr="006D01CF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r w:rsidR="000A64B6" w:rsidRPr="006D01CF">
              <w:rPr>
                <w:rFonts w:ascii="Arial" w:hAnsi="Arial" w:cs="Arial"/>
                <w:b w:val="0"/>
                <w:sz w:val="22"/>
                <w:szCs w:val="22"/>
              </w:rPr>
              <w:t>ducation</w:t>
            </w:r>
            <w:r w:rsidR="00F94A1F" w:rsidRPr="006D01C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9D42E8" w:rsidRPr="006D01CF" w:rsidRDefault="000A64B6" w:rsidP="006D01CF">
            <w:pPr>
              <w:spacing w:after="20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D01CF">
              <w:rPr>
                <w:rFonts w:ascii="Arial" w:hAnsi="Arial" w:cs="Arial"/>
                <w:b w:val="0"/>
                <w:sz w:val="22"/>
                <w:szCs w:val="22"/>
              </w:rPr>
              <w:t>Understanding of competition, market share</w:t>
            </w:r>
            <w:r w:rsidR="00F94A1F" w:rsidRPr="006D01CF">
              <w:rPr>
                <w:rFonts w:ascii="Arial" w:hAnsi="Arial" w:cs="Arial"/>
                <w:b w:val="0"/>
                <w:sz w:val="22"/>
                <w:szCs w:val="22"/>
              </w:rPr>
              <w:t xml:space="preserve"> and the </w:t>
            </w:r>
            <w:r w:rsidR="00B26BA4" w:rsidRPr="006D01CF">
              <w:rPr>
                <w:rFonts w:ascii="Arial" w:hAnsi="Arial" w:cs="Arial"/>
                <w:b w:val="0"/>
                <w:sz w:val="22"/>
                <w:szCs w:val="22"/>
              </w:rPr>
              <w:t>ability to carry out</w:t>
            </w:r>
            <w:r w:rsidR="00F94A1F" w:rsidRPr="006D01CF">
              <w:rPr>
                <w:rFonts w:ascii="Arial" w:hAnsi="Arial" w:cs="Arial"/>
                <w:b w:val="0"/>
                <w:sz w:val="22"/>
                <w:szCs w:val="22"/>
              </w:rPr>
              <w:t xml:space="preserve"> market research</w:t>
            </w:r>
            <w:r w:rsidR="00B26BA4" w:rsidRPr="006D01CF">
              <w:rPr>
                <w:rFonts w:ascii="Arial" w:hAnsi="Arial" w:cs="Arial"/>
                <w:b w:val="0"/>
                <w:sz w:val="22"/>
                <w:szCs w:val="22"/>
              </w:rPr>
              <w:t xml:space="preserve"> and produce reports</w:t>
            </w:r>
          </w:p>
          <w:p w:rsidR="00D7503A" w:rsidRPr="006D01CF" w:rsidRDefault="00D7503A" w:rsidP="006D01CF">
            <w:pPr>
              <w:spacing w:after="20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D01CF">
              <w:rPr>
                <w:rFonts w:ascii="Arial" w:hAnsi="Arial" w:cs="Arial"/>
                <w:b w:val="0"/>
                <w:sz w:val="22"/>
                <w:szCs w:val="22"/>
              </w:rPr>
              <w:t>Knowledge of social media platforms and trends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77E11" w:rsidRPr="006D01CF" w:rsidRDefault="00907512" w:rsidP="008C0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1CF"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</w:p>
          <w:p w:rsidR="00850E21" w:rsidRPr="00F81FF3" w:rsidRDefault="00850E21" w:rsidP="008C039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84D5A" w:rsidRPr="00F81FF3" w:rsidRDefault="00284D5A" w:rsidP="008C039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50E21" w:rsidRPr="006206C4" w:rsidRDefault="00F94A1F" w:rsidP="00F94A1F">
            <w:pPr>
              <w:rPr>
                <w:rFonts w:ascii="Arial" w:hAnsi="Arial" w:cs="Arial"/>
                <w:sz w:val="22"/>
                <w:szCs w:val="22"/>
              </w:rPr>
            </w:pPr>
            <w:r w:rsidRPr="006206C4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850E21" w:rsidRPr="006206C4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50E21" w:rsidRPr="006206C4" w:rsidRDefault="00850E21" w:rsidP="008C0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0E21" w:rsidRPr="006206C4" w:rsidRDefault="00850E21" w:rsidP="008C0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4D5A" w:rsidRPr="006206C4" w:rsidRDefault="00284D5A" w:rsidP="00F94A1F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FF3" w:rsidRPr="006206C4" w:rsidRDefault="000A64B6" w:rsidP="000A64B6">
            <w:pPr>
              <w:rPr>
                <w:rFonts w:ascii="Arial" w:hAnsi="Arial" w:cs="Arial"/>
                <w:sz w:val="22"/>
                <w:szCs w:val="22"/>
              </w:rPr>
            </w:pPr>
            <w:r w:rsidRPr="006206C4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6206C4" w:rsidRPr="006206C4" w:rsidRDefault="00F81FF3" w:rsidP="000A64B6">
            <w:pPr>
              <w:rPr>
                <w:rFonts w:ascii="Arial" w:hAnsi="Arial" w:cs="Arial"/>
                <w:sz w:val="22"/>
                <w:szCs w:val="22"/>
              </w:rPr>
            </w:pPr>
            <w:r w:rsidRPr="006206C4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850E21" w:rsidRPr="006206C4" w:rsidRDefault="006206C4" w:rsidP="000A64B6">
            <w:pPr>
              <w:rPr>
                <w:rFonts w:ascii="Arial" w:hAnsi="Arial" w:cs="Arial"/>
                <w:sz w:val="22"/>
                <w:szCs w:val="22"/>
              </w:rPr>
            </w:pPr>
            <w:r w:rsidRPr="006206C4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850E21" w:rsidRPr="006206C4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50E21" w:rsidRPr="006206C4" w:rsidRDefault="00850E21" w:rsidP="008C0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0E21" w:rsidRPr="006206C4" w:rsidRDefault="00850E21" w:rsidP="008C0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4D5A" w:rsidRDefault="00284D5A" w:rsidP="008C0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590F" w:rsidRPr="006206C4" w:rsidRDefault="00D2590F" w:rsidP="008C0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0E21" w:rsidRPr="006206C4" w:rsidRDefault="006206C4" w:rsidP="006206C4">
            <w:pPr>
              <w:rPr>
                <w:rFonts w:ascii="Arial" w:hAnsi="Arial" w:cs="Arial"/>
                <w:sz w:val="22"/>
                <w:szCs w:val="22"/>
              </w:rPr>
            </w:pPr>
            <w:r w:rsidRPr="006206C4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850E21" w:rsidRPr="006206C4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CF6A99" w:rsidRPr="006206C4" w:rsidRDefault="00CF6A99" w:rsidP="008C0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01CF" w:rsidRDefault="006D01CF" w:rsidP="006206C4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E21" w:rsidRPr="006206C4" w:rsidRDefault="006206C4" w:rsidP="006206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850E21" w:rsidRPr="006206C4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C06D6C" w:rsidRDefault="00C06D6C" w:rsidP="00AA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01CF" w:rsidRPr="006206C4" w:rsidRDefault="006D01CF" w:rsidP="00AA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6D6C" w:rsidRPr="006206C4" w:rsidRDefault="00F94A1F" w:rsidP="00F94A1F">
            <w:pPr>
              <w:rPr>
                <w:rFonts w:ascii="Arial" w:hAnsi="Arial" w:cs="Arial"/>
                <w:sz w:val="22"/>
                <w:szCs w:val="22"/>
              </w:rPr>
            </w:pPr>
            <w:r w:rsidRPr="006206C4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C06D6C" w:rsidRPr="006206C4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D42E8" w:rsidRPr="006206C4" w:rsidRDefault="009D42E8" w:rsidP="00AA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42E8" w:rsidRPr="006206C4" w:rsidRDefault="009D42E8" w:rsidP="00AA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42E8" w:rsidRPr="006206C4" w:rsidRDefault="00F94A1F" w:rsidP="00F94A1F">
            <w:pPr>
              <w:rPr>
                <w:rFonts w:ascii="Arial" w:hAnsi="Arial" w:cs="Arial"/>
                <w:sz w:val="22"/>
                <w:szCs w:val="22"/>
              </w:rPr>
            </w:pPr>
            <w:r w:rsidRPr="006206C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6D01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0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42E8" w:rsidRPr="006206C4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D42E8" w:rsidRPr="006206C4" w:rsidRDefault="009D42E8" w:rsidP="00AA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42E8" w:rsidRPr="006206C4" w:rsidRDefault="009D42E8" w:rsidP="00AA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42E8" w:rsidRPr="006206C4" w:rsidRDefault="006206C4" w:rsidP="00F94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6D01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42E8" w:rsidRPr="006206C4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D42E8" w:rsidRPr="006206C4" w:rsidRDefault="009D42E8" w:rsidP="00AA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42E8" w:rsidRPr="006206C4" w:rsidRDefault="009D42E8" w:rsidP="00AA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A1F" w:rsidRPr="006206C4" w:rsidRDefault="006206C4" w:rsidP="00D7503A">
            <w:pPr>
              <w:rPr>
                <w:rFonts w:ascii="Arial" w:hAnsi="Arial" w:cs="Arial"/>
                <w:sz w:val="22"/>
                <w:szCs w:val="22"/>
              </w:rPr>
            </w:pPr>
            <w:r w:rsidRPr="006206C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7503A" w:rsidRPr="00620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01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503A" w:rsidRPr="006206C4">
              <w:rPr>
                <w:rFonts w:ascii="Arial" w:hAnsi="Arial" w:cs="Arial"/>
                <w:sz w:val="22"/>
                <w:szCs w:val="22"/>
              </w:rPr>
              <w:t xml:space="preserve">E   </w:t>
            </w:r>
          </w:p>
          <w:p w:rsidR="00D2590F" w:rsidRDefault="00D2590F" w:rsidP="00AA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42E8" w:rsidRPr="006206C4" w:rsidRDefault="00F94A1F" w:rsidP="00AA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6C4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7503A" w:rsidRPr="00F81FF3" w:rsidRDefault="00D7503A" w:rsidP="006206C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CF6A99" w:rsidRPr="00F81FF3" w:rsidRDefault="00284D5A" w:rsidP="0037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lastRenderedPageBreak/>
              <w:t>AF/I</w:t>
            </w:r>
          </w:p>
          <w:p w:rsidR="00850E21" w:rsidRPr="00F81FF3" w:rsidRDefault="00850E21" w:rsidP="0037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4D5A" w:rsidRPr="00F81FF3" w:rsidRDefault="00284D5A" w:rsidP="0037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0E21" w:rsidRPr="00F81FF3" w:rsidRDefault="00F94A1F" w:rsidP="00F94A1F">
            <w:pPr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850E21" w:rsidRPr="00F81FF3">
              <w:rPr>
                <w:rFonts w:ascii="Arial" w:hAnsi="Arial" w:cs="Arial"/>
                <w:sz w:val="22"/>
                <w:szCs w:val="22"/>
              </w:rPr>
              <w:t>AF/I</w:t>
            </w:r>
          </w:p>
          <w:p w:rsidR="00850E21" w:rsidRPr="00F81FF3" w:rsidRDefault="00850E21" w:rsidP="0037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0E21" w:rsidRPr="00F81FF3" w:rsidRDefault="00850E21" w:rsidP="0037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1FF3" w:rsidRDefault="00F94A1F" w:rsidP="000A64B6">
            <w:pPr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</w:t>
            </w:r>
          </w:p>
          <w:p w:rsidR="006206C4" w:rsidRDefault="00F81FF3" w:rsidP="000A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6559F5" w:rsidRDefault="006559F5" w:rsidP="000A64B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850E21" w:rsidRPr="00F81FF3" w:rsidRDefault="006206C4" w:rsidP="000A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850E21" w:rsidRPr="00F81FF3">
              <w:rPr>
                <w:rFonts w:ascii="Arial" w:hAnsi="Arial" w:cs="Arial"/>
                <w:sz w:val="22"/>
                <w:szCs w:val="22"/>
              </w:rPr>
              <w:t>AF/I</w:t>
            </w:r>
          </w:p>
          <w:p w:rsidR="00850E21" w:rsidRPr="00F81FF3" w:rsidRDefault="00850E21" w:rsidP="0037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01CF" w:rsidRDefault="006D01CF" w:rsidP="006206C4">
            <w:pPr>
              <w:rPr>
                <w:rFonts w:ascii="Arial" w:hAnsi="Arial" w:cs="Arial"/>
                <w:sz w:val="22"/>
                <w:szCs w:val="22"/>
              </w:rPr>
            </w:pPr>
          </w:p>
          <w:p w:rsidR="006559F5" w:rsidRDefault="006559F5" w:rsidP="006206C4">
            <w:pPr>
              <w:rPr>
                <w:rFonts w:ascii="Arial" w:hAnsi="Arial" w:cs="Arial"/>
                <w:sz w:val="22"/>
                <w:szCs w:val="22"/>
              </w:rPr>
            </w:pPr>
          </w:p>
          <w:p w:rsidR="006206C4" w:rsidRDefault="006206C4" w:rsidP="006206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0E21" w:rsidRPr="00F81FF3" w:rsidRDefault="006206C4" w:rsidP="006206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284D5A" w:rsidRPr="00F81FF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850E21" w:rsidRPr="00F81FF3" w:rsidRDefault="00850E21" w:rsidP="0037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0E21" w:rsidRPr="00F81FF3" w:rsidRDefault="00850E21" w:rsidP="0037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0E21" w:rsidRPr="00F81FF3" w:rsidRDefault="006206C4" w:rsidP="006206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9D42E8" w:rsidRPr="00F81FF3">
              <w:rPr>
                <w:rFonts w:ascii="Arial" w:hAnsi="Arial" w:cs="Arial"/>
                <w:sz w:val="22"/>
                <w:szCs w:val="22"/>
              </w:rPr>
              <w:t>AF</w:t>
            </w:r>
          </w:p>
          <w:p w:rsidR="00850E21" w:rsidRPr="00F81FF3" w:rsidRDefault="00850E21" w:rsidP="0037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42E8" w:rsidRPr="00F81FF3" w:rsidRDefault="009D42E8" w:rsidP="0037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0E21" w:rsidRPr="00F81FF3" w:rsidRDefault="00F94A1F" w:rsidP="00F94A1F">
            <w:pPr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850E21" w:rsidRPr="00F81FF3">
              <w:rPr>
                <w:rFonts w:ascii="Arial" w:hAnsi="Arial" w:cs="Arial"/>
                <w:sz w:val="22"/>
                <w:szCs w:val="22"/>
              </w:rPr>
              <w:t>AF/I</w:t>
            </w:r>
          </w:p>
          <w:p w:rsidR="00C06D6C" w:rsidRPr="00F81FF3" w:rsidRDefault="00C06D6C" w:rsidP="0037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6D6C" w:rsidRPr="00F81FF3" w:rsidRDefault="00C06D6C" w:rsidP="0037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6D6C" w:rsidRPr="00F81FF3" w:rsidRDefault="00F94A1F" w:rsidP="00F94A1F">
            <w:pPr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C06D6C" w:rsidRPr="00F81FF3">
              <w:rPr>
                <w:rFonts w:ascii="Arial" w:hAnsi="Arial" w:cs="Arial"/>
                <w:sz w:val="22"/>
                <w:szCs w:val="22"/>
              </w:rPr>
              <w:t>AF</w:t>
            </w:r>
            <w:r w:rsidR="009D42E8" w:rsidRPr="00F81FF3">
              <w:rPr>
                <w:rFonts w:ascii="Arial" w:hAnsi="Arial" w:cs="Arial"/>
                <w:sz w:val="22"/>
                <w:szCs w:val="22"/>
              </w:rPr>
              <w:t>/I</w:t>
            </w:r>
          </w:p>
          <w:p w:rsidR="009D42E8" w:rsidRPr="00F81FF3" w:rsidRDefault="009D42E8" w:rsidP="0037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206C4" w:rsidRDefault="00F94A1F" w:rsidP="00F94A1F">
            <w:pPr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:rsidR="009D42E8" w:rsidRPr="00F81FF3" w:rsidRDefault="006206C4" w:rsidP="00F94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9D42E8" w:rsidRPr="00F81FF3">
              <w:rPr>
                <w:rFonts w:ascii="Arial" w:hAnsi="Arial" w:cs="Arial"/>
                <w:sz w:val="22"/>
                <w:szCs w:val="22"/>
              </w:rPr>
              <w:t>AF/P</w:t>
            </w:r>
          </w:p>
          <w:p w:rsidR="009D42E8" w:rsidRPr="00F81FF3" w:rsidRDefault="009D42E8" w:rsidP="0037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23ED" w:rsidRPr="00F81FF3" w:rsidRDefault="00AF23ED" w:rsidP="0037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A1F" w:rsidRPr="00F81FF3" w:rsidRDefault="006206C4" w:rsidP="00D75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7503A" w:rsidRPr="00F81FF3">
              <w:rPr>
                <w:rFonts w:ascii="Arial" w:hAnsi="Arial" w:cs="Arial"/>
                <w:sz w:val="22"/>
                <w:szCs w:val="22"/>
              </w:rPr>
              <w:t xml:space="preserve"> I/T</w:t>
            </w:r>
          </w:p>
          <w:p w:rsidR="00D7503A" w:rsidRPr="00F81FF3" w:rsidRDefault="00F94A1F" w:rsidP="00F94A1F">
            <w:pPr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F94A1F" w:rsidRPr="00F81FF3" w:rsidRDefault="00D7503A" w:rsidP="00F94A1F">
            <w:pPr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6206C4" w:rsidRPr="00F81FF3">
              <w:rPr>
                <w:rFonts w:ascii="Arial" w:hAnsi="Arial" w:cs="Arial"/>
                <w:sz w:val="22"/>
                <w:szCs w:val="22"/>
              </w:rPr>
              <w:t>AF/I</w:t>
            </w:r>
          </w:p>
          <w:p w:rsidR="00D7503A" w:rsidRPr="00F81FF3" w:rsidRDefault="00D7503A" w:rsidP="006206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013" w:rsidRPr="00F81FF3" w:rsidTr="00323641">
        <w:trPr>
          <w:trHeight w:val="473"/>
          <w:jc w:val="center"/>
        </w:trPr>
        <w:tc>
          <w:tcPr>
            <w:tcW w:w="6768" w:type="dxa"/>
            <w:shd w:val="clear" w:color="auto" w:fill="FFFF99"/>
            <w:vAlign w:val="center"/>
          </w:tcPr>
          <w:p w:rsidR="00844013" w:rsidRPr="00F81FF3" w:rsidRDefault="00844013" w:rsidP="00F75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844013" w:rsidRPr="00F81FF3" w:rsidRDefault="00844013" w:rsidP="00F75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>E / D</w:t>
            </w:r>
          </w:p>
          <w:p w:rsidR="00F678E0" w:rsidRPr="00F81FF3" w:rsidRDefault="00F678E0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Essential (E)</w:t>
            </w:r>
          </w:p>
          <w:p w:rsidR="00F678E0" w:rsidRPr="00F81FF3" w:rsidRDefault="00F678E0" w:rsidP="00F75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Desirable (D)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CF6A99" w:rsidRPr="00F81FF3" w:rsidRDefault="00CF6A99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844013" w:rsidRPr="00F81FF3" w:rsidRDefault="00844013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Measured By</w:t>
            </w:r>
          </w:p>
          <w:p w:rsidR="00AE0094" w:rsidRPr="00F81FF3" w:rsidRDefault="00AE0094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Interview (I)</w:t>
            </w:r>
          </w:p>
          <w:p w:rsidR="00AE0094" w:rsidRPr="00F81FF3" w:rsidRDefault="00AE0094" w:rsidP="00F75D3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81FF3">
              <w:rPr>
                <w:rFonts w:ascii="Arial" w:hAnsi="Arial" w:cs="Arial"/>
                <w:smallCaps/>
                <w:sz w:val="22"/>
                <w:szCs w:val="22"/>
              </w:rPr>
              <w:t>Application (AF)</w:t>
            </w:r>
          </w:p>
          <w:p w:rsidR="00AE0094" w:rsidRPr="00F81FF3" w:rsidRDefault="00AE0094" w:rsidP="00F75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9D7" w:rsidRPr="00F81FF3" w:rsidTr="00323641">
        <w:trPr>
          <w:jc w:val="center"/>
        </w:trPr>
        <w:tc>
          <w:tcPr>
            <w:tcW w:w="6768" w:type="dxa"/>
          </w:tcPr>
          <w:p w:rsidR="00DD351F" w:rsidRPr="00F81FF3" w:rsidRDefault="00DD351F" w:rsidP="00DD351F">
            <w:pP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F81FF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Must be able to commute effectively between </w:t>
            </w:r>
            <w:r w:rsidR="00055668" w:rsidRPr="00F81FF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between schools</w:t>
            </w:r>
            <w:r w:rsidR="00F94A1F" w:rsidRPr="00F81FF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, support settings and stakeholders</w:t>
            </w:r>
            <w:r w:rsidR="00055668" w:rsidRPr="00F81FF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in </w:t>
            </w:r>
            <w:r w:rsidR="00A839A7" w:rsidRPr="00F81FF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the Greater </w:t>
            </w:r>
            <w:r w:rsidR="00F81FF3" w:rsidRPr="00F81FF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M</w:t>
            </w:r>
            <w:r w:rsidR="00A839A7" w:rsidRPr="00F81FF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anchester</w:t>
            </w:r>
            <w:r w:rsidR="00F81FF3" w:rsidRPr="00F81FF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area</w:t>
            </w:r>
          </w:p>
          <w:p w:rsidR="00055668" w:rsidRPr="00F81FF3" w:rsidRDefault="00055668" w:rsidP="00DD351F">
            <w:pP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  <w:p w:rsidR="00DD351F" w:rsidRPr="00F81FF3" w:rsidRDefault="00DD351F" w:rsidP="00DD351F">
            <w:pP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F81FF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Must be prepared to work flexibly including evenings and weekends</w:t>
            </w:r>
          </w:p>
          <w:p w:rsidR="00DD351F" w:rsidRPr="00F81FF3" w:rsidRDefault="00DD351F" w:rsidP="00DD351F">
            <w:pP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  <w:p w:rsidR="00DD351F" w:rsidRPr="00F81FF3" w:rsidRDefault="00DD351F" w:rsidP="00DD351F">
            <w:pP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F81FF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To be familiar, and act in accordance with the College’s Customer Services Code of Practice</w:t>
            </w:r>
          </w:p>
          <w:p w:rsidR="00DD351F" w:rsidRPr="00F81FF3" w:rsidRDefault="00DD351F" w:rsidP="00DD351F">
            <w:pP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  <w:p w:rsidR="00DD351F" w:rsidRPr="00F81FF3" w:rsidRDefault="00DD351F" w:rsidP="00DD351F">
            <w:pP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F81FF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Committed to the principles of valuing diversity and equal opportunities</w:t>
            </w:r>
          </w:p>
          <w:p w:rsidR="00DD351F" w:rsidRPr="00F81FF3" w:rsidRDefault="00DD351F" w:rsidP="00DD351F">
            <w:pP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  <w:p w:rsidR="00DD351F" w:rsidRPr="00F81FF3" w:rsidRDefault="00DD351F" w:rsidP="00DD351F">
            <w:pP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F81FF3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Bolton College is committed to safeguarding and promoting the welfare of young people and vulnerable adults and expects all its staff and volunteers to share this commitment</w:t>
            </w:r>
          </w:p>
          <w:p w:rsidR="00F81FF3" w:rsidRPr="00F81FF3" w:rsidRDefault="00F81FF3" w:rsidP="00DD351F">
            <w:pP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  <w:p w:rsidR="00F81FF3" w:rsidRPr="00F81FF3" w:rsidRDefault="00F81FF3" w:rsidP="00F81FF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F81FF3">
              <w:rPr>
                <w:rFonts w:ascii="Arial" w:hAnsi="Arial" w:cs="Arial"/>
                <w:b w:val="0"/>
                <w:sz w:val="22"/>
                <w:szCs w:val="22"/>
              </w:rPr>
              <w:t>The successful applicant will need to have a CRB check to work in the College environment</w:t>
            </w:r>
          </w:p>
          <w:p w:rsidR="00F81FF3" w:rsidRPr="00F81FF3" w:rsidRDefault="00F81FF3" w:rsidP="00F81FF3">
            <w:pPr>
              <w:pStyle w:val="BodyText"/>
              <w:spacing w:beforeLines="60" w:before="144" w:afterLines="60" w:after="144"/>
              <w:jc w:val="both"/>
              <w:rPr>
                <w:b w:val="0"/>
                <w:sz w:val="22"/>
                <w:szCs w:val="22"/>
              </w:rPr>
            </w:pPr>
            <w:r w:rsidRPr="00F81FF3">
              <w:rPr>
                <w:b w:val="0"/>
                <w:sz w:val="22"/>
                <w:szCs w:val="22"/>
              </w:rPr>
              <w:t xml:space="preserve">The post holder would be required to demonstrate an ability </w:t>
            </w:r>
            <w:r w:rsidR="00312822">
              <w:rPr>
                <w:b w:val="0"/>
                <w:sz w:val="22"/>
                <w:szCs w:val="22"/>
              </w:rPr>
              <w:t>of</w:t>
            </w:r>
            <w:r w:rsidRPr="00F81FF3">
              <w:rPr>
                <w:b w:val="0"/>
                <w:sz w:val="22"/>
                <w:szCs w:val="22"/>
              </w:rPr>
              <w:t xml:space="preserve"> discretion and maintaining confidentiality</w:t>
            </w:r>
          </w:p>
          <w:p w:rsidR="00F81FF3" w:rsidRPr="00F81FF3" w:rsidRDefault="00F81FF3" w:rsidP="00F81FF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F81FF3">
              <w:rPr>
                <w:rFonts w:ascii="Arial" w:hAnsi="Arial" w:cs="Arial"/>
                <w:b w:val="0"/>
                <w:sz w:val="22"/>
                <w:szCs w:val="22"/>
              </w:rPr>
              <w:t>Must be willing to undertake appropriate training and development in order to meet the requirements of the College</w:t>
            </w:r>
          </w:p>
          <w:p w:rsidR="00F81FF3" w:rsidRPr="00F81FF3" w:rsidRDefault="00F81FF3" w:rsidP="00F81FF3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1FF3" w:rsidRDefault="00F81FF3" w:rsidP="00F81FF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F81FF3">
              <w:rPr>
                <w:rFonts w:ascii="Arial" w:hAnsi="Arial" w:cs="Arial"/>
                <w:b w:val="0"/>
                <w:sz w:val="22"/>
                <w:szCs w:val="22"/>
              </w:rPr>
              <w:t>Awareness of health and safety requirements</w:t>
            </w:r>
          </w:p>
          <w:p w:rsidR="006D01CF" w:rsidRDefault="006D01CF" w:rsidP="00F81FF3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56642" w:rsidRPr="00D2590F" w:rsidRDefault="00F81FF3" w:rsidP="00AA7DDC">
            <w:pP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F81FF3">
              <w:rPr>
                <w:rFonts w:ascii="Arial" w:hAnsi="Arial" w:cs="Arial"/>
                <w:b w:val="0"/>
                <w:sz w:val="22"/>
                <w:szCs w:val="22"/>
              </w:rPr>
              <w:t>The post holder would be expected to take their main holidays outside of the College term week</w:t>
            </w:r>
          </w:p>
        </w:tc>
        <w:tc>
          <w:tcPr>
            <w:tcW w:w="1420" w:type="dxa"/>
          </w:tcPr>
          <w:p w:rsidR="00D969D7" w:rsidRPr="00F81FF3" w:rsidRDefault="000562DD" w:rsidP="009701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0562DD" w:rsidRPr="00F81FF3" w:rsidRDefault="000562DD" w:rsidP="009701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62DD" w:rsidRPr="00F81FF3" w:rsidRDefault="000562DD" w:rsidP="009701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62DD" w:rsidRPr="00F81FF3" w:rsidRDefault="000562DD" w:rsidP="009701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0562DD" w:rsidRPr="00F81FF3" w:rsidRDefault="000562DD" w:rsidP="009701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62DD" w:rsidRPr="00F81FF3" w:rsidRDefault="000562DD" w:rsidP="009701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62DD" w:rsidRPr="00F81FF3" w:rsidRDefault="000562DD" w:rsidP="009701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0562DD" w:rsidRPr="00F81FF3" w:rsidRDefault="000562DD" w:rsidP="009701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62DD" w:rsidRPr="00F81FF3" w:rsidRDefault="000562DD" w:rsidP="009701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62DD" w:rsidRPr="00F81FF3" w:rsidRDefault="000562DD" w:rsidP="009701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0562DD" w:rsidRPr="00F81FF3" w:rsidRDefault="000562DD" w:rsidP="009701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62DD" w:rsidRPr="00F81FF3" w:rsidRDefault="000562DD" w:rsidP="009701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62DD" w:rsidRPr="00F81FF3" w:rsidRDefault="000562DD" w:rsidP="009701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7355E7" w:rsidRPr="00F81FF3" w:rsidRDefault="007355E7" w:rsidP="00AA7DDC">
            <w:pPr>
              <w:tabs>
                <w:tab w:val="left" w:pos="375"/>
                <w:tab w:val="center" w:pos="4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1FF3" w:rsidRDefault="00F81FF3" w:rsidP="00AA7DDC">
            <w:pPr>
              <w:tabs>
                <w:tab w:val="left" w:pos="375"/>
                <w:tab w:val="center" w:pos="4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590F" w:rsidRPr="00F81FF3" w:rsidRDefault="00D2590F" w:rsidP="00AA7DDC">
            <w:pPr>
              <w:tabs>
                <w:tab w:val="left" w:pos="375"/>
                <w:tab w:val="center" w:pos="4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1FF3" w:rsidRPr="00F81FF3" w:rsidRDefault="00F81FF3" w:rsidP="00AA7DDC">
            <w:pPr>
              <w:tabs>
                <w:tab w:val="left" w:pos="375"/>
                <w:tab w:val="center" w:pos="4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F81FF3" w:rsidRPr="00F81FF3" w:rsidRDefault="00F81FF3" w:rsidP="00AA7DDC">
            <w:pPr>
              <w:tabs>
                <w:tab w:val="left" w:pos="375"/>
                <w:tab w:val="center" w:pos="4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206C4" w:rsidRDefault="006206C4" w:rsidP="00AA7DDC">
            <w:pPr>
              <w:tabs>
                <w:tab w:val="left" w:pos="375"/>
                <w:tab w:val="center" w:pos="4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1FF3" w:rsidRPr="00F81FF3" w:rsidRDefault="00F81FF3" w:rsidP="00AA7DDC">
            <w:pPr>
              <w:tabs>
                <w:tab w:val="left" w:pos="375"/>
                <w:tab w:val="center" w:pos="4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206C4" w:rsidRDefault="006206C4" w:rsidP="00F81FF3">
            <w:pPr>
              <w:tabs>
                <w:tab w:val="left" w:pos="375"/>
                <w:tab w:val="center" w:pos="46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59F5" w:rsidRDefault="006206C4" w:rsidP="00F81FF3">
            <w:pPr>
              <w:tabs>
                <w:tab w:val="left" w:pos="375"/>
                <w:tab w:val="center" w:pos="46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6206C4" w:rsidRDefault="006559F5" w:rsidP="00F81FF3">
            <w:pPr>
              <w:tabs>
                <w:tab w:val="left" w:pos="375"/>
                <w:tab w:val="center" w:pos="46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F81FF3" w:rsidRPr="00F81FF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2590F" w:rsidRDefault="00D2590F" w:rsidP="00F81FF3">
            <w:pPr>
              <w:tabs>
                <w:tab w:val="left" w:pos="375"/>
                <w:tab w:val="center" w:pos="46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81FF3" w:rsidRDefault="006206C4" w:rsidP="00F81FF3">
            <w:pPr>
              <w:tabs>
                <w:tab w:val="left" w:pos="375"/>
                <w:tab w:val="center" w:pos="46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E</w:t>
            </w:r>
            <w:r w:rsidR="00F81FF3" w:rsidRPr="00F81FF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206C4" w:rsidRDefault="006206C4" w:rsidP="00F81FF3">
            <w:pPr>
              <w:tabs>
                <w:tab w:val="left" w:pos="375"/>
                <w:tab w:val="center" w:pos="46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206C4" w:rsidRPr="00F81FF3" w:rsidRDefault="006206C4" w:rsidP="00F81FF3">
            <w:pPr>
              <w:tabs>
                <w:tab w:val="left" w:pos="375"/>
                <w:tab w:val="center" w:pos="46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E</w:t>
            </w:r>
          </w:p>
        </w:tc>
        <w:tc>
          <w:tcPr>
            <w:tcW w:w="2142" w:type="dxa"/>
          </w:tcPr>
          <w:p w:rsidR="008C0CD3" w:rsidRPr="00F81FF3" w:rsidRDefault="000562DD" w:rsidP="00CF6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0562DD" w:rsidRPr="00F81FF3" w:rsidRDefault="000562DD" w:rsidP="00CF6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62DD" w:rsidRPr="00F81FF3" w:rsidRDefault="000562DD" w:rsidP="00CF6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62DD" w:rsidRPr="00F81FF3" w:rsidRDefault="000562DD" w:rsidP="00CF6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0562DD" w:rsidRPr="00F81FF3" w:rsidRDefault="000562DD" w:rsidP="00CF6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62DD" w:rsidRPr="00F81FF3" w:rsidRDefault="000562DD" w:rsidP="00CF6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62DD" w:rsidRPr="00F81FF3" w:rsidRDefault="000562DD" w:rsidP="00CF6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0562DD" w:rsidRPr="00F81FF3" w:rsidRDefault="000562DD" w:rsidP="00CF6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62DD" w:rsidRPr="00F81FF3" w:rsidRDefault="000562DD" w:rsidP="00CF6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62DD" w:rsidRPr="00F81FF3" w:rsidRDefault="000562DD" w:rsidP="00CF6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0562DD" w:rsidRPr="00F81FF3" w:rsidRDefault="000562DD" w:rsidP="00CF6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6BA4" w:rsidRPr="00F81FF3" w:rsidRDefault="00B26BA4" w:rsidP="00CF6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1FF3" w:rsidRPr="00F81FF3" w:rsidRDefault="000562DD" w:rsidP="00CF6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F81FF3" w:rsidRPr="00F81FF3" w:rsidRDefault="00F81FF3" w:rsidP="00F81FF3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FF3" w:rsidRDefault="00F81FF3" w:rsidP="00F81FF3">
            <w:pPr>
              <w:rPr>
                <w:rFonts w:ascii="Arial" w:hAnsi="Arial" w:cs="Arial"/>
                <w:sz w:val="22"/>
                <w:szCs w:val="22"/>
              </w:rPr>
            </w:pPr>
          </w:p>
          <w:p w:rsidR="006559F5" w:rsidRPr="00F81FF3" w:rsidRDefault="006559F5" w:rsidP="00F81FF3">
            <w:pPr>
              <w:rPr>
                <w:rFonts w:ascii="Arial" w:hAnsi="Arial" w:cs="Arial"/>
                <w:sz w:val="22"/>
                <w:szCs w:val="22"/>
              </w:rPr>
            </w:pPr>
          </w:p>
          <w:p w:rsidR="006206C4" w:rsidRDefault="00F81FF3" w:rsidP="00F81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FF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6206C4" w:rsidRPr="006206C4" w:rsidRDefault="006206C4" w:rsidP="006206C4">
            <w:pPr>
              <w:rPr>
                <w:rFonts w:ascii="Arial" w:hAnsi="Arial" w:cs="Arial"/>
                <w:sz w:val="22"/>
                <w:szCs w:val="22"/>
              </w:rPr>
            </w:pPr>
          </w:p>
          <w:p w:rsidR="006206C4" w:rsidRDefault="006206C4" w:rsidP="006206C4">
            <w:pPr>
              <w:rPr>
                <w:rFonts w:ascii="Arial" w:hAnsi="Arial" w:cs="Arial"/>
                <w:sz w:val="22"/>
                <w:szCs w:val="22"/>
              </w:rPr>
            </w:pPr>
          </w:p>
          <w:p w:rsidR="000562DD" w:rsidRDefault="006206C4" w:rsidP="00620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6206C4" w:rsidRDefault="006206C4" w:rsidP="00620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206C4" w:rsidRDefault="006206C4" w:rsidP="00620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206C4" w:rsidRDefault="006206C4" w:rsidP="00620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6206C4" w:rsidRDefault="006206C4" w:rsidP="00620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206C4" w:rsidRDefault="006206C4" w:rsidP="00620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6206C4" w:rsidRDefault="006206C4" w:rsidP="00620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206C4" w:rsidRPr="006206C4" w:rsidRDefault="006206C4" w:rsidP="00620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:rsidR="006559F5" w:rsidRPr="00F81FF3" w:rsidRDefault="006559F5" w:rsidP="006559F5">
      <w:pPr>
        <w:rPr>
          <w:rFonts w:ascii="Arial" w:hAnsi="Arial" w:cs="Arial"/>
          <w:sz w:val="22"/>
          <w:szCs w:val="22"/>
        </w:rPr>
      </w:pPr>
    </w:p>
    <w:sectPr w:rsidR="006559F5" w:rsidRPr="00F81FF3" w:rsidSect="001E0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B7478"/>
    <w:multiLevelType w:val="multilevel"/>
    <w:tmpl w:val="CEA427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B558B4"/>
    <w:multiLevelType w:val="multilevel"/>
    <w:tmpl w:val="5CCA14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D7"/>
    <w:rsid w:val="00000A6C"/>
    <w:rsid w:val="000177C7"/>
    <w:rsid w:val="00051FFE"/>
    <w:rsid w:val="00055668"/>
    <w:rsid w:val="000562DD"/>
    <w:rsid w:val="00067431"/>
    <w:rsid w:val="000A64B6"/>
    <w:rsid w:val="00145F41"/>
    <w:rsid w:val="001B3F98"/>
    <w:rsid w:val="001D7241"/>
    <w:rsid w:val="001E05BF"/>
    <w:rsid w:val="002314F4"/>
    <w:rsid w:val="00246968"/>
    <w:rsid w:val="00281F24"/>
    <w:rsid w:val="00284D5A"/>
    <w:rsid w:val="002B73CB"/>
    <w:rsid w:val="002D5071"/>
    <w:rsid w:val="002E39B1"/>
    <w:rsid w:val="002F79FC"/>
    <w:rsid w:val="00312822"/>
    <w:rsid w:val="00323641"/>
    <w:rsid w:val="00325501"/>
    <w:rsid w:val="00333A7C"/>
    <w:rsid w:val="00377E11"/>
    <w:rsid w:val="00396C45"/>
    <w:rsid w:val="003E4A53"/>
    <w:rsid w:val="00447AC3"/>
    <w:rsid w:val="00455CDC"/>
    <w:rsid w:val="004A7A67"/>
    <w:rsid w:val="004D2C8E"/>
    <w:rsid w:val="005C57BB"/>
    <w:rsid w:val="006206C4"/>
    <w:rsid w:val="0065500E"/>
    <w:rsid w:val="006559F5"/>
    <w:rsid w:val="006D01CF"/>
    <w:rsid w:val="00725483"/>
    <w:rsid w:val="007355E7"/>
    <w:rsid w:val="008033CC"/>
    <w:rsid w:val="00805C06"/>
    <w:rsid w:val="00813F4E"/>
    <w:rsid w:val="00844013"/>
    <w:rsid w:val="00850E21"/>
    <w:rsid w:val="008727BC"/>
    <w:rsid w:val="00873577"/>
    <w:rsid w:val="008A75DF"/>
    <w:rsid w:val="008C039A"/>
    <w:rsid w:val="008C0CD3"/>
    <w:rsid w:val="00900B9D"/>
    <w:rsid w:val="00907512"/>
    <w:rsid w:val="009267C5"/>
    <w:rsid w:val="00956642"/>
    <w:rsid w:val="00964A04"/>
    <w:rsid w:val="00970194"/>
    <w:rsid w:val="00981E4E"/>
    <w:rsid w:val="009A2873"/>
    <w:rsid w:val="009C6B98"/>
    <w:rsid w:val="009D42E8"/>
    <w:rsid w:val="00A12755"/>
    <w:rsid w:val="00A55A6D"/>
    <w:rsid w:val="00A62C06"/>
    <w:rsid w:val="00A62C6D"/>
    <w:rsid w:val="00A66FDC"/>
    <w:rsid w:val="00A677C8"/>
    <w:rsid w:val="00A70187"/>
    <w:rsid w:val="00A839A7"/>
    <w:rsid w:val="00AA5F88"/>
    <w:rsid w:val="00AA7841"/>
    <w:rsid w:val="00AA7DDC"/>
    <w:rsid w:val="00AC1DC8"/>
    <w:rsid w:val="00AE0094"/>
    <w:rsid w:val="00AF23ED"/>
    <w:rsid w:val="00AF3C1D"/>
    <w:rsid w:val="00B26BA4"/>
    <w:rsid w:val="00B735B7"/>
    <w:rsid w:val="00BC3EA9"/>
    <w:rsid w:val="00BF23AA"/>
    <w:rsid w:val="00BF455F"/>
    <w:rsid w:val="00C06D6C"/>
    <w:rsid w:val="00C4677F"/>
    <w:rsid w:val="00CD0207"/>
    <w:rsid w:val="00CE4780"/>
    <w:rsid w:val="00CF6A99"/>
    <w:rsid w:val="00D10D93"/>
    <w:rsid w:val="00D2590F"/>
    <w:rsid w:val="00D35C30"/>
    <w:rsid w:val="00D54FCA"/>
    <w:rsid w:val="00D633C2"/>
    <w:rsid w:val="00D7503A"/>
    <w:rsid w:val="00D969D7"/>
    <w:rsid w:val="00DA1318"/>
    <w:rsid w:val="00DA4CDD"/>
    <w:rsid w:val="00DB388A"/>
    <w:rsid w:val="00DD351F"/>
    <w:rsid w:val="00DF7CF5"/>
    <w:rsid w:val="00E546D6"/>
    <w:rsid w:val="00E91C92"/>
    <w:rsid w:val="00F36F66"/>
    <w:rsid w:val="00F43A57"/>
    <w:rsid w:val="00F635DB"/>
    <w:rsid w:val="00F678E0"/>
    <w:rsid w:val="00F75D36"/>
    <w:rsid w:val="00F81FF3"/>
    <w:rsid w:val="00F94A1F"/>
    <w:rsid w:val="00FE4DD1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EA74"/>
  <w15:docId w15:val="{D66B3460-7CAE-4E4A-8064-F6236D81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4B6"/>
    <w:rPr>
      <w:rFonts w:ascii="CG Omega" w:eastAsia="Times New Roman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69D7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link w:val="Header"/>
    <w:rsid w:val="00D969D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9D7"/>
    <w:rPr>
      <w:rFonts w:ascii="Tahoma" w:eastAsia="Times New Roman" w:hAnsi="Tahoma" w:cs="Tahoma"/>
      <w:b/>
      <w:sz w:val="16"/>
      <w:szCs w:val="16"/>
      <w:lang w:eastAsia="en-GB"/>
    </w:rPr>
  </w:style>
  <w:style w:type="paragraph" w:customStyle="1" w:styleId="mystyle">
    <w:name w:val="mystyle"/>
    <w:basedOn w:val="Normal"/>
    <w:rsid w:val="00D969D7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720" w:right="1440" w:firstLine="720"/>
    </w:pPr>
    <w:rPr>
      <w:rFonts w:ascii="Times New Roman" w:hAnsi="Times New Roman"/>
      <w:b w:val="0"/>
      <w:lang w:eastAsia="en-US"/>
    </w:rPr>
  </w:style>
  <w:style w:type="paragraph" w:styleId="ListParagraph">
    <w:name w:val="List Paragraph"/>
    <w:basedOn w:val="Normal"/>
    <w:uiPriority w:val="34"/>
    <w:qFormat/>
    <w:rsid w:val="00BF455F"/>
    <w:pPr>
      <w:ind w:left="720"/>
      <w:contextualSpacing/>
    </w:pPr>
  </w:style>
  <w:style w:type="paragraph" w:customStyle="1" w:styleId="Default">
    <w:name w:val="Default"/>
    <w:rsid w:val="00A55A6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F81FF3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81FF3"/>
    <w:rPr>
      <w:rFonts w:ascii="Arial" w:eastAsia="Times New Roman" w:hAnsi="Arial" w:cs="Arial"/>
      <w:b/>
      <w:bCs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ginnyp</dc:creator>
  <cp:lastModifiedBy>Sue Bury</cp:lastModifiedBy>
  <cp:revision>2</cp:revision>
  <cp:lastPrinted>2016-04-19T11:12:00Z</cp:lastPrinted>
  <dcterms:created xsi:type="dcterms:W3CDTF">2023-05-31T09:06:00Z</dcterms:created>
  <dcterms:modified xsi:type="dcterms:W3CDTF">2023-05-31T09:06:00Z</dcterms:modified>
</cp:coreProperties>
</file>